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D6" w:rsidRPr="002B2BC5" w:rsidRDefault="00F250D6" w:rsidP="00F25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2BC5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521EB0F" wp14:editId="51436BC6">
            <wp:extent cx="680720" cy="79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D6" w:rsidRPr="002B2BC5" w:rsidRDefault="00F250D6" w:rsidP="00F25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0D6" w:rsidRPr="002B2BC5" w:rsidRDefault="00F250D6" w:rsidP="00F250D6">
      <w:pPr>
        <w:suppressLineNumbers/>
        <w:suppressAutoHyphens/>
        <w:spacing w:before="120" w:line="240" w:lineRule="auto"/>
        <w:jc w:val="center"/>
        <w:rPr>
          <w:rFonts w:ascii="Times New Roman" w:hAnsi="Times New Roman"/>
          <w:b/>
          <w:iCs/>
          <w:color w:val="333399"/>
          <w:sz w:val="28"/>
          <w:szCs w:val="28"/>
        </w:rPr>
      </w:pPr>
      <w:r w:rsidRPr="002B2BC5">
        <w:rPr>
          <w:rFonts w:ascii="Times New Roman" w:hAnsi="Times New Roman"/>
          <w:b/>
          <w:iCs/>
          <w:color w:val="333399"/>
          <w:sz w:val="28"/>
          <w:szCs w:val="28"/>
        </w:rPr>
        <w:t>МИНИСТЕРСТВО</w:t>
      </w:r>
      <w:r w:rsidR="00BD5E80" w:rsidRPr="002B2BC5">
        <w:rPr>
          <w:rFonts w:ascii="Times New Roman" w:hAnsi="Times New Roman"/>
          <w:b/>
          <w:iCs/>
          <w:color w:val="333399"/>
          <w:sz w:val="28"/>
          <w:szCs w:val="28"/>
        </w:rPr>
        <w:t xml:space="preserve"> </w:t>
      </w:r>
      <w:r w:rsidRPr="002B2BC5">
        <w:rPr>
          <w:rFonts w:ascii="Times New Roman" w:hAnsi="Times New Roman"/>
          <w:b/>
          <w:iCs/>
          <w:color w:val="333399"/>
          <w:sz w:val="28"/>
          <w:szCs w:val="28"/>
        </w:rPr>
        <w:t>ОБРАЗОВАНИЯ И НАУКИ СМОЛЕНСКОЙ ОБЛАСТИ</w:t>
      </w:r>
    </w:p>
    <w:p w:rsidR="00F250D6" w:rsidRPr="002B2BC5" w:rsidRDefault="00F250D6" w:rsidP="00F250D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Cs/>
          <w:color w:val="333399"/>
          <w:sz w:val="28"/>
          <w:szCs w:val="28"/>
        </w:rPr>
      </w:pPr>
    </w:p>
    <w:p w:rsidR="00F250D6" w:rsidRPr="002B2BC5" w:rsidRDefault="00F250D6" w:rsidP="00F250D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Cs/>
          <w:color w:val="333399"/>
          <w:spacing w:val="100"/>
          <w:sz w:val="32"/>
          <w:szCs w:val="32"/>
        </w:rPr>
      </w:pPr>
      <w:r w:rsidRPr="002B2BC5">
        <w:rPr>
          <w:rFonts w:ascii="Times New Roman" w:hAnsi="Times New Roman"/>
          <w:b/>
          <w:iCs/>
          <w:color w:val="333399"/>
          <w:spacing w:val="100"/>
          <w:sz w:val="32"/>
          <w:szCs w:val="32"/>
        </w:rPr>
        <w:t>ПРИКАЗ</w:t>
      </w:r>
    </w:p>
    <w:p w:rsidR="00F250D6" w:rsidRPr="002B2BC5" w:rsidRDefault="00F250D6" w:rsidP="00F250D6">
      <w:pPr>
        <w:suppressLineNumbers/>
        <w:suppressAutoHyphens/>
        <w:spacing w:after="0" w:line="240" w:lineRule="auto"/>
        <w:ind w:right="185"/>
        <w:jc w:val="center"/>
        <w:rPr>
          <w:rFonts w:ascii="Times New Roman" w:hAnsi="Times New Roman"/>
          <w:iCs/>
          <w:color w:val="333399"/>
          <w:sz w:val="16"/>
          <w:szCs w:val="16"/>
        </w:rPr>
      </w:pPr>
    </w:p>
    <w:p w:rsidR="00F250D6" w:rsidRPr="002B2BC5" w:rsidRDefault="00F250D6" w:rsidP="00F250D6">
      <w:pPr>
        <w:suppressLineNumbers/>
        <w:suppressAutoHyphens/>
        <w:spacing w:after="0" w:line="240" w:lineRule="auto"/>
        <w:ind w:right="185"/>
        <w:jc w:val="center"/>
        <w:rPr>
          <w:rFonts w:ascii="Times New Roman" w:hAnsi="Times New Roman"/>
          <w:iCs/>
          <w:color w:val="333399"/>
          <w:sz w:val="16"/>
          <w:szCs w:val="16"/>
        </w:rPr>
      </w:pPr>
    </w:p>
    <w:p w:rsidR="00F250D6" w:rsidRPr="002B2BC5" w:rsidRDefault="00821B62" w:rsidP="00F250D6">
      <w:pPr>
        <w:suppressLineNumbers/>
        <w:suppressAutoHyphens/>
        <w:spacing w:after="0" w:line="240" w:lineRule="auto"/>
        <w:ind w:right="-1"/>
        <w:rPr>
          <w:rFonts w:ascii="Times New Roman" w:hAnsi="Times New Roman"/>
          <w:iCs/>
          <w:color w:val="333399"/>
          <w:sz w:val="28"/>
          <w:szCs w:val="28"/>
          <w:u w:val="single"/>
        </w:rPr>
      </w:pPr>
      <w:r>
        <w:rPr>
          <w:rFonts w:ascii="Times New Roman" w:hAnsi="Times New Roman"/>
          <w:iCs/>
          <w:color w:val="333399"/>
          <w:sz w:val="28"/>
          <w:szCs w:val="28"/>
        </w:rPr>
        <w:t>«</w:t>
      </w:r>
      <w:r w:rsidR="00990E43">
        <w:rPr>
          <w:rFonts w:ascii="Times New Roman" w:hAnsi="Times New Roman"/>
          <w:iCs/>
          <w:color w:val="333399"/>
          <w:sz w:val="28"/>
          <w:szCs w:val="28"/>
          <w:u w:val="single"/>
        </w:rPr>
        <w:t xml:space="preserve">   </w:t>
      </w:r>
      <w:r w:rsidR="00B559D6">
        <w:rPr>
          <w:rFonts w:ascii="Times New Roman" w:hAnsi="Times New Roman"/>
          <w:iCs/>
          <w:color w:val="333399"/>
          <w:sz w:val="28"/>
          <w:szCs w:val="28"/>
          <w:u w:val="single"/>
        </w:rPr>
        <w:t>12</w:t>
      </w:r>
      <w:r w:rsidR="00990E43">
        <w:rPr>
          <w:rFonts w:ascii="Times New Roman" w:hAnsi="Times New Roman"/>
          <w:iCs/>
          <w:color w:val="333399"/>
          <w:sz w:val="28"/>
          <w:szCs w:val="28"/>
          <w:u w:val="single"/>
        </w:rPr>
        <w:t xml:space="preserve">  </w:t>
      </w:r>
      <w:r w:rsidR="00990E43" w:rsidRPr="00990E43">
        <w:rPr>
          <w:rFonts w:ascii="Times New Roman" w:hAnsi="Times New Roman"/>
          <w:iCs/>
          <w:color w:val="333399"/>
          <w:sz w:val="28"/>
          <w:szCs w:val="28"/>
          <w:u w:val="single"/>
        </w:rPr>
        <w:t>»</w:t>
      </w:r>
      <w:r w:rsidR="00990E43">
        <w:rPr>
          <w:rFonts w:ascii="Times New Roman" w:hAnsi="Times New Roman"/>
          <w:iCs/>
          <w:color w:val="333399"/>
          <w:sz w:val="28"/>
          <w:szCs w:val="28"/>
        </w:rPr>
        <w:t xml:space="preserve"> </w:t>
      </w:r>
      <w:r w:rsidR="00990E43">
        <w:rPr>
          <w:rFonts w:ascii="Times New Roman" w:hAnsi="Times New Roman"/>
          <w:iCs/>
          <w:color w:val="333399"/>
          <w:sz w:val="28"/>
          <w:szCs w:val="28"/>
          <w:u w:val="single"/>
        </w:rPr>
        <w:t xml:space="preserve"> </w:t>
      </w:r>
      <w:r w:rsidR="00990E43">
        <w:rPr>
          <w:rFonts w:ascii="Times New Roman" w:hAnsi="Times New Roman"/>
          <w:i/>
          <w:iCs/>
          <w:color w:val="333399"/>
          <w:sz w:val="28"/>
          <w:szCs w:val="28"/>
          <w:u w:val="single"/>
        </w:rPr>
        <w:t xml:space="preserve">    </w:t>
      </w:r>
      <w:r w:rsidR="00B559D6" w:rsidRPr="00B559D6">
        <w:rPr>
          <w:rFonts w:ascii="Times New Roman" w:hAnsi="Times New Roman"/>
          <w:iCs/>
          <w:color w:val="333399"/>
          <w:sz w:val="28"/>
          <w:szCs w:val="28"/>
          <w:u w:val="single"/>
        </w:rPr>
        <w:t>05</w:t>
      </w:r>
      <w:r w:rsidR="00990E43">
        <w:rPr>
          <w:rFonts w:ascii="Times New Roman" w:hAnsi="Times New Roman"/>
          <w:i/>
          <w:iCs/>
          <w:color w:val="333399"/>
          <w:sz w:val="28"/>
          <w:szCs w:val="28"/>
          <w:u w:val="single"/>
        </w:rPr>
        <w:t xml:space="preserve">    </w:t>
      </w:r>
      <w:r w:rsidR="00990E43">
        <w:rPr>
          <w:rFonts w:ascii="Times New Roman" w:hAnsi="Times New Roman"/>
          <w:iCs/>
          <w:color w:val="333399"/>
          <w:sz w:val="28"/>
          <w:szCs w:val="28"/>
          <w:u w:val="single"/>
        </w:rPr>
        <w:t xml:space="preserve">  </w:t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>20_</w:t>
      </w:r>
      <w:r w:rsidR="00B559D6">
        <w:rPr>
          <w:rFonts w:ascii="Times New Roman" w:hAnsi="Times New Roman"/>
          <w:iCs/>
          <w:color w:val="333399"/>
          <w:sz w:val="28"/>
          <w:szCs w:val="28"/>
        </w:rPr>
        <w:t>25</w:t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 xml:space="preserve">__ г. </w:t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ab/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ab/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ab/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ab/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ab/>
      </w:r>
      <w:r w:rsidR="00990E43">
        <w:rPr>
          <w:rFonts w:ascii="Times New Roman" w:hAnsi="Times New Roman"/>
          <w:iCs/>
          <w:color w:val="333399"/>
          <w:sz w:val="28"/>
          <w:szCs w:val="28"/>
        </w:rPr>
        <w:t xml:space="preserve">              </w:t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 xml:space="preserve"> </w:t>
      </w:r>
      <w:r w:rsidR="00990E43">
        <w:rPr>
          <w:rFonts w:ascii="Times New Roman" w:hAnsi="Times New Roman"/>
          <w:iCs/>
          <w:color w:val="333399"/>
          <w:sz w:val="28"/>
          <w:szCs w:val="28"/>
        </w:rPr>
        <w:t xml:space="preserve">№ </w:t>
      </w:r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>__</w:t>
      </w:r>
      <w:r w:rsidR="00B559D6">
        <w:rPr>
          <w:rFonts w:ascii="Times New Roman" w:hAnsi="Times New Roman"/>
          <w:iCs/>
          <w:color w:val="333399"/>
          <w:sz w:val="28"/>
          <w:szCs w:val="28"/>
        </w:rPr>
        <w:t>492-ОД</w:t>
      </w:r>
      <w:bookmarkStart w:id="0" w:name="_GoBack"/>
      <w:bookmarkEnd w:id="0"/>
      <w:r w:rsidR="00F250D6" w:rsidRPr="002B2BC5">
        <w:rPr>
          <w:rFonts w:ascii="Times New Roman" w:hAnsi="Times New Roman"/>
          <w:iCs/>
          <w:color w:val="333399"/>
          <w:sz w:val="28"/>
          <w:szCs w:val="28"/>
        </w:rPr>
        <w:t>____</w:t>
      </w:r>
    </w:p>
    <w:p w:rsidR="00C8708A" w:rsidRPr="002B2BC5" w:rsidRDefault="00C8708A" w:rsidP="00C8708A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C8708A" w:rsidP="00C8708A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EF263B" w:rsidP="00F250D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412DC" wp14:editId="13E47E88">
                <wp:simplePos x="0" y="0"/>
                <wp:positionH relativeFrom="column">
                  <wp:posOffset>-74295</wp:posOffset>
                </wp:positionH>
                <wp:positionV relativeFrom="paragraph">
                  <wp:posOffset>116205</wp:posOffset>
                </wp:positionV>
                <wp:extent cx="3168650" cy="2017395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B62" w:rsidRPr="00B559D6" w:rsidRDefault="00821B62" w:rsidP="00C870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0A602A"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б утверждении состава </w:t>
                            </w:r>
                            <w:r w:rsidR="005451C5"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работников</w:t>
                            </w:r>
                            <w:r w:rsidR="000A602A"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пунктов проведения экзаменов при проведении</w:t>
                            </w:r>
                            <w:r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государственной итоговой аттестации по образовательным программам среднего общего образования в основной период в </w:t>
                            </w:r>
                            <w:r w:rsidR="000A602A"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Смоленской области </w:t>
                            </w:r>
                            <w:r w:rsidRPr="00B559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2025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12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85pt;margin-top:9.15pt;width:249.5pt;height:15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" stroked="f">
                <v:textbox>
                  <w:txbxContent>
                    <w:p w:rsidR="00821B62" w:rsidRPr="00B559D6" w:rsidRDefault="00821B62" w:rsidP="00C870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0A602A"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б утверждении состава </w:t>
                      </w:r>
                      <w:r w:rsidR="005451C5"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работников</w:t>
                      </w:r>
                      <w:r w:rsidR="000A602A"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пунктов проведения экзаменов при проведении</w:t>
                      </w:r>
                      <w:r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государственной итоговой аттестации по образовательным программам среднего общего образования в основной период в </w:t>
                      </w:r>
                      <w:r w:rsidR="000A602A"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Смоленской области </w:t>
                      </w:r>
                      <w:r w:rsidRPr="00B559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2025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708A" w:rsidRPr="002B2BC5" w:rsidRDefault="00C8708A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C8708A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C8708A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C8708A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08A" w:rsidRPr="002B2BC5" w:rsidRDefault="00C8708A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D8E" w:rsidRPr="002B2BC5" w:rsidRDefault="00A17D8E" w:rsidP="00C87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07D" w:rsidRPr="002B2BC5" w:rsidRDefault="000B607D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607D" w:rsidRPr="002B2BC5" w:rsidRDefault="000B607D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607D" w:rsidRPr="002B2BC5" w:rsidRDefault="000B607D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607D" w:rsidRPr="002B2BC5" w:rsidRDefault="000B607D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0D6" w:rsidRPr="002B2BC5" w:rsidRDefault="00F250D6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E80" w:rsidRPr="002B2BC5" w:rsidRDefault="00BD5E80" w:rsidP="00C870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F74" w:rsidRPr="002B2BC5" w:rsidRDefault="00C8708A" w:rsidP="0082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</w:t>
      </w:r>
      <w:r w:rsidR="000B607D" w:rsidRPr="002B2BC5">
        <w:rPr>
          <w:rFonts w:ascii="Times New Roman" w:hAnsi="Times New Roman"/>
          <w:sz w:val="28"/>
          <w:szCs w:val="28"/>
        </w:rPr>
        <w:t>4</w:t>
      </w:r>
      <w:r w:rsidRPr="002B2BC5">
        <w:rPr>
          <w:rFonts w:ascii="Times New Roman" w:hAnsi="Times New Roman"/>
          <w:sz w:val="28"/>
          <w:szCs w:val="28"/>
        </w:rPr>
        <w:t>.</w:t>
      </w:r>
      <w:r w:rsidR="000B607D" w:rsidRPr="002B2BC5">
        <w:rPr>
          <w:rFonts w:ascii="Times New Roman" w:hAnsi="Times New Roman"/>
          <w:sz w:val="28"/>
          <w:szCs w:val="28"/>
        </w:rPr>
        <w:t>04</w:t>
      </w:r>
      <w:r w:rsidRPr="002B2BC5">
        <w:rPr>
          <w:rFonts w:ascii="Times New Roman" w:hAnsi="Times New Roman"/>
          <w:sz w:val="28"/>
          <w:szCs w:val="28"/>
        </w:rPr>
        <w:t>.20</w:t>
      </w:r>
      <w:r w:rsidR="000B607D" w:rsidRPr="002B2BC5">
        <w:rPr>
          <w:rFonts w:ascii="Times New Roman" w:hAnsi="Times New Roman"/>
          <w:sz w:val="28"/>
          <w:szCs w:val="28"/>
        </w:rPr>
        <w:t>23</w:t>
      </w:r>
      <w:r w:rsidRPr="002B2BC5">
        <w:rPr>
          <w:rFonts w:ascii="Times New Roman" w:hAnsi="Times New Roman"/>
          <w:sz w:val="28"/>
          <w:szCs w:val="28"/>
        </w:rPr>
        <w:t xml:space="preserve"> </w:t>
      </w:r>
      <w:r w:rsidR="00990E43">
        <w:rPr>
          <w:rFonts w:ascii="Times New Roman" w:hAnsi="Times New Roman"/>
          <w:sz w:val="28"/>
          <w:szCs w:val="28"/>
        </w:rPr>
        <w:t xml:space="preserve">№ </w:t>
      </w:r>
      <w:r w:rsidR="000B607D" w:rsidRPr="002B2BC5">
        <w:rPr>
          <w:rFonts w:ascii="Times New Roman" w:hAnsi="Times New Roman"/>
          <w:sz w:val="28"/>
          <w:szCs w:val="28"/>
        </w:rPr>
        <w:t>233</w:t>
      </w:r>
      <w:r w:rsidRPr="002B2BC5">
        <w:rPr>
          <w:rFonts w:ascii="Times New Roman" w:hAnsi="Times New Roman"/>
          <w:sz w:val="28"/>
          <w:szCs w:val="28"/>
        </w:rPr>
        <w:t>/5</w:t>
      </w:r>
      <w:r w:rsidR="000B607D" w:rsidRPr="002B2BC5">
        <w:rPr>
          <w:rFonts w:ascii="Times New Roman" w:hAnsi="Times New Roman"/>
          <w:sz w:val="28"/>
          <w:szCs w:val="28"/>
        </w:rPr>
        <w:t>5</w:t>
      </w:r>
      <w:r w:rsidRPr="002B2BC5">
        <w:rPr>
          <w:rFonts w:ascii="Times New Roman" w:hAnsi="Times New Roman"/>
          <w:sz w:val="28"/>
          <w:szCs w:val="28"/>
        </w:rPr>
        <w:t xml:space="preserve">2 </w:t>
      </w:r>
      <w:r w:rsidR="00821B62">
        <w:rPr>
          <w:rFonts w:ascii="Times New Roman" w:hAnsi="Times New Roman"/>
          <w:sz w:val="28"/>
          <w:szCs w:val="28"/>
        </w:rPr>
        <w:t>«</w:t>
      </w:r>
      <w:r w:rsidRPr="002B2BC5">
        <w:rPr>
          <w:rFonts w:ascii="Times New Roman" w:hAnsi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821B62">
        <w:rPr>
          <w:rFonts w:ascii="Times New Roman" w:hAnsi="Times New Roman"/>
          <w:sz w:val="28"/>
          <w:szCs w:val="28"/>
        </w:rPr>
        <w:t>»</w:t>
      </w:r>
    </w:p>
    <w:p w:rsidR="0042436F" w:rsidRPr="002B2BC5" w:rsidRDefault="0042436F" w:rsidP="0082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6F" w:rsidRPr="002B2BC5" w:rsidRDefault="0042436F" w:rsidP="00821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>п р и к а з ы в а ю:</w:t>
      </w:r>
    </w:p>
    <w:p w:rsidR="0042436F" w:rsidRPr="002B2BC5" w:rsidRDefault="0042436F" w:rsidP="0082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6F" w:rsidRDefault="00A17D8E" w:rsidP="00821B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 xml:space="preserve">Утвердить </w:t>
      </w:r>
      <w:r w:rsidR="005451C5">
        <w:rPr>
          <w:rFonts w:ascii="Times New Roman" w:hAnsi="Times New Roman"/>
          <w:sz w:val="28"/>
          <w:szCs w:val="28"/>
        </w:rPr>
        <w:t>состав</w:t>
      </w:r>
      <w:r w:rsidR="000A602A" w:rsidRPr="000A602A">
        <w:rPr>
          <w:rFonts w:ascii="Times New Roman" w:hAnsi="Times New Roman"/>
          <w:sz w:val="28"/>
          <w:szCs w:val="28"/>
        </w:rPr>
        <w:t xml:space="preserve"> руководителей пунктов проведения экзаменов при проведении государственной итоговой аттестации по образовательным программам среднего общего образования в основной период в Смоленской области 2025 году</w:t>
      </w:r>
      <w:r w:rsidRPr="002B2BC5">
        <w:rPr>
          <w:rFonts w:ascii="Times New Roman" w:hAnsi="Times New Roman"/>
          <w:sz w:val="28"/>
          <w:szCs w:val="28"/>
        </w:rPr>
        <w:t xml:space="preserve"> </w:t>
      </w:r>
      <w:r w:rsidR="0042436F" w:rsidRPr="002B2BC5">
        <w:rPr>
          <w:rFonts w:ascii="Times New Roman" w:hAnsi="Times New Roman"/>
          <w:sz w:val="28"/>
          <w:szCs w:val="28"/>
        </w:rPr>
        <w:t>(Приложение</w:t>
      </w:r>
      <w:r w:rsidR="005451C5">
        <w:rPr>
          <w:rFonts w:ascii="Times New Roman" w:hAnsi="Times New Roman"/>
          <w:sz w:val="28"/>
          <w:szCs w:val="28"/>
        </w:rPr>
        <w:t xml:space="preserve"> № 1</w:t>
      </w:r>
      <w:r w:rsidR="0042436F" w:rsidRPr="002B2BC5">
        <w:rPr>
          <w:rFonts w:ascii="Times New Roman" w:hAnsi="Times New Roman"/>
          <w:sz w:val="28"/>
          <w:szCs w:val="28"/>
        </w:rPr>
        <w:t>).</w:t>
      </w:r>
    </w:p>
    <w:p w:rsidR="005451C5" w:rsidRDefault="005451C5" w:rsidP="00821B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состав</w:t>
      </w:r>
      <w:r w:rsidRPr="000A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организаторов</w:t>
      </w:r>
      <w:r w:rsidRPr="000A602A">
        <w:rPr>
          <w:rFonts w:ascii="Times New Roman" w:hAnsi="Times New Roman"/>
          <w:sz w:val="28"/>
          <w:szCs w:val="28"/>
        </w:rPr>
        <w:t xml:space="preserve"> пунктов проведения экзаменов при проведении государственной итоговой аттестации по образовательным программам среднего общего образования в основной период в Смоленской области 2025 году</w:t>
      </w:r>
      <w:r w:rsidRPr="002B2BC5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2B2BC5">
        <w:rPr>
          <w:rFonts w:ascii="Times New Roman" w:hAnsi="Times New Roman"/>
          <w:sz w:val="28"/>
          <w:szCs w:val="28"/>
        </w:rPr>
        <w:t>).</w:t>
      </w:r>
    </w:p>
    <w:p w:rsidR="005451C5" w:rsidRDefault="005451C5" w:rsidP="00821B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состав</w:t>
      </w:r>
      <w:r w:rsidRPr="000A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технических специалистов </w:t>
      </w:r>
      <w:r w:rsidRPr="000A602A">
        <w:rPr>
          <w:rFonts w:ascii="Times New Roman" w:hAnsi="Times New Roman"/>
          <w:sz w:val="28"/>
          <w:szCs w:val="28"/>
        </w:rPr>
        <w:t xml:space="preserve">пунктов проведения экзаменов при проведении государственной итоговой аттестации по </w:t>
      </w:r>
      <w:r w:rsidRPr="000A602A">
        <w:rPr>
          <w:rFonts w:ascii="Times New Roman" w:hAnsi="Times New Roman"/>
          <w:sz w:val="28"/>
          <w:szCs w:val="28"/>
        </w:rPr>
        <w:lastRenderedPageBreak/>
        <w:t>образовательным программам среднего общего образования в основной период в Смоленской области 2025 году</w:t>
      </w:r>
      <w:r w:rsidRPr="002B2BC5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2B2BC5">
        <w:rPr>
          <w:rFonts w:ascii="Times New Roman" w:hAnsi="Times New Roman"/>
          <w:sz w:val="28"/>
          <w:szCs w:val="28"/>
        </w:rPr>
        <w:t>).</w:t>
      </w:r>
    </w:p>
    <w:p w:rsidR="005451C5" w:rsidRPr="002B2BC5" w:rsidRDefault="005451C5" w:rsidP="00821B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состав</w:t>
      </w:r>
      <w:r w:rsidRPr="000A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ассистентов для участников с ограниченными возможностями здоровья, для лиц, обучающихся по состоянию здоровья на дому, в медицинских организациях, для участников – детей-инвалидов и инвалидов</w:t>
      </w:r>
      <w:r w:rsidRPr="000A602A">
        <w:rPr>
          <w:rFonts w:ascii="Times New Roman" w:hAnsi="Times New Roman"/>
          <w:sz w:val="28"/>
          <w:szCs w:val="28"/>
        </w:rPr>
        <w:t xml:space="preserve"> при проведении государственной итоговой аттестации по образовательным программам среднего общего образования в основной период в Смоленской области 2025 году</w:t>
      </w:r>
      <w:r w:rsidRPr="002B2BC5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  <w:r w:rsidRPr="002B2BC5">
        <w:rPr>
          <w:rFonts w:ascii="Times New Roman" w:hAnsi="Times New Roman"/>
          <w:sz w:val="28"/>
          <w:szCs w:val="28"/>
        </w:rPr>
        <w:t>).</w:t>
      </w:r>
    </w:p>
    <w:p w:rsidR="0042436F" w:rsidRPr="002B2BC5" w:rsidRDefault="0042436F" w:rsidP="00821B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C8708A" w:rsidRPr="002B2BC5">
        <w:rPr>
          <w:rFonts w:ascii="Times New Roman" w:hAnsi="Times New Roman"/>
          <w:sz w:val="28"/>
          <w:szCs w:val="28"/>
        </w:rPr>
        <w:t xml:space="preserve">настоящего приказа </w:t>
      </w:r>
      <w:r w:rsidR="001229C6" w:rsidRPr="002B2BC5">
        <w:rPr>
          <w:rFonts w:ascii="Times New Roman" w:hAnsi="Times New Roman"/>
          <w:sz w:val="28"/>
          <w:szCs w:val="28"/>
        </w:rPr>
        <w:t xml:space="preserve">возложить на </w:t>
      </w:r>
      <w:r w:rsidR="000B607D" w:rsidRPr="002B2BC5">
        <w:rPr>
          <w:rFonts w:ascii="Times New Roman" w:hAnsi="Times New Roman"/>
          <w:sz w:val="28"/>
          <w:szCs w:val="28"/>
        </w:rPr>
        <w:t>заместителя министра образования и науки Смоленской области Н.В. Шелабину</w:t>
      </w:r>
      <w:r w:rsidR="00C8708A" w:rsidRPr="002B2BC5">
        <w:rPr>
          <w:rFonts w:ascii="Times New Roman" w:hAnsi="Times New Roman"/>
          <w:sz w:val="28"/>
          <w:szCs w:val="28"/>
        </w:rPr>
        <w:t>.</w:t>
      </w:r>
    </w:p>
    <w:p w:rsidR="0042436F" w:rsidRPr="002B2BC5" w:rsidRDefault="0042436F" w:rsidP="0082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36F" w:rsidRPr="002B2BC5" w:rsidRDefault="0042436F" w:rsidP="00821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0D6" w:rsidRPr="002B2BC5" w:rsidRDefault="00F250D6" w:rsidP="00C87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BC5">
        <w:rPr>
          <w:rFonts w:ascii="Times New Roman" w:hAnsi="Times New Roman"/>
          <w:sz w:val="28"/>
          <w:szCs w:val="28"/>
        </w:rPr>
        <w:t>Министр</w:t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Pr="002B2BC5">
        <w:rPr>
          <w:rFonts w:ascii="Times New Roman" w:hAnsi="Times New Roman"/>
          <w:sz w:val="28"/>
          <w:szCs w:val="28"/>
        </w:rPr>
        <w:tab/>
      </w:r>
      <w:r w:rsidR="00990E43">
        <w:rPr>
          <w:rFonts w:ascii="Times New Roman" w:hAnsi="Times New Roman"/>
          <w:sz w:val="28"/>
          <w:szCs w:val="28"/>
        </w:rPr>
        <w:t xml:space="preserve"> </w:t>
      </w:r>
      <w:r w:rsidRPr="002B2BC5">
        <w:rPr>
          <w:rFonts w:ascii="Times New Roman" w:hAnsi="Times New Roman"/>
          <w:sz w:val="28"/>
          <w:szCs w:val="28"/>
        </w:rPr>
        <w:t xml:space="preserve"> </w:t>
      </w:r>
      <w:r w:rsidRPr="002B2BC5">
        <w:rPr>
          <w:rFonts w:ascii="Times New Roman" w:hAnsi="Times New Roman"/>
          <w:sz w:val="28"/>
          <w:szCs w:val="28"/>
        </w:rPr>
        <w:tab/>
      </w:r>
      <w:r w:rsidR="00990E43">
        <w:rPr>
          <w:rFonts w:ascii="Times New Roman" w:hAnsi="Times New Roman"/>
          <w:sz w:val="28"/>
          <w:szCs w:val="28"/>
        </w:rPr>
        <w:t xml:space="preserve"> </w:t>
      </w:r>
      <w:r w:rsidRPr="002B2BC5">
        <w:rPr>
          <w:rFonts w:ascii="Times New Roman" w:hAnsi="Times New Roman"/>
          <w:sz w:val="28"/>
          <w:szCs w:val="28"/>
        </w:rPr>
        <w:tab/>
      </w:r>
      <w:r w:rsidR="00990E43">
        <w:rPr>
          <w:rFonts w:ascii="Times New Roman" w:hAnsi="Times New Roman"/>
          <w:sz w:val="28"/>
          <w:szCs w:val="28"/>
        </w:rPr>
        <w:t xml:space="preserve">        </w:t>
      </w:r>
      <w:r w:rsidR="00043D13" w:rsidRPr="002B2BC5">
        <w:rPr>
          <w:rFonts w:ascii="Times New Roman" w:hAnsi="Times New Roman"/>
          <w:sz w:val="28"/>
          <w:szCs w:val="28"/>
        </w:rPr>
        <w:t xml:space="preserve"> </w:t>
      </w:r>
      <w:r w:rsidR="00043D13" w:rsidRPr="002B2BC5">
        <w:rPr>
          <w:rFonts w:ascii="Times New Roman" w:hAnsi="Times New Roman"/>
          <w:b/>
          <w:sz w:val="28"/>
          <w:szCs w:val="28"/>
        </w:rPr>
        <w:t>Д.С. Хнычева</w:t>
      </w:r>
    </w:p>
    <w:p w:rsidR="00F250D6" w:rsidRPr="002B2BC5" w:rsidRDefault="00F250D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250D6" w:rsidRPr="002B2BC5" w:rsidSect="00043D13">
      <w:headerReference w:type="default" r:id="rId8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9F" w:rsidRDefault="009F469F" w:rsidP="004563B3">
      <w:pPr>
        <w:spacing w:after="0" w:line="240" w:lineRule="auto"/>
      </w:pPr>
      <w:r>
        <w:separator/>
      </w:r>
    </w:p>
  </w:endnote>
  <w:endnote w:type="continuationSeparator" w:id="0">
    <w:p w:rsidR="009F469F" w:rsidRDefault="009F469F" w:rsidP="0045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9F" w:rsidRDefault="009F469F" w:rsidP="004563B3">
      <w:pPr>
        <w:spacing w:after="0" w:line="240" w:lineRule="auto"/>
      </w:pPr>
      <w:r>
        <w:separator/>
      </w:r>
    </w:p>
  </w:footnote>
  <w:footnote w:type="continuationSeparator" w:id="0">
    <w:p w:rsidR="009F469F" w:rsidRDefault="009F469F" w:rsidP="0045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37860"/>
      <w:docPartObj>
        <w:docPartGallery w:val="Page Numbers (Top of Page)"/>
        <w:docPartUnique/>
      </w:docPartObj>
    </w:sdtPr>
    <w:sdtEndPr/>
    <w:sdtContent>
      <w:p w:rsidR="00821B62" w:rsidRDefault="00821B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1C6"/>
    <w:multiLevelType w:val="hybridMultilevel"/>
    <w:tmpl w:val="1F3217DA"/>
    <w:lvl w:ilvl="0" w:tplc="BAEA2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3F42C7"/>
    <w:multiLevelType w:val="hybridMultilevel"/>
    <w:tmpl w:val="F4F27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6F"/>
    <w:rsid w:val="00003195"/>
    <w:rsid w:val="00005031"/>
    <w:rsid w:val="000051B3"/>
    <w:rsid w:val="00007CE6"/>
    <w:rsid w:val="000123B4"/>
    <w:rsid w:val="0002412D"/>
    <w:rsid w:val="00034700"/>
    <w:rsid w:val="000430DA"/>
    <w:rsid w:val="00043D13"/>
    <w:rsid w:val="00087C5F"/>
    <w:rsid w:val="00093C1B"/>
    <w:rsid w:val="00093EC9"/>
    <w:rsid w:val="000A602A"/>
    <w:rsid w:val="000B13E9"/>
    <w:rsid w:val="000B5882"/>
    <w:rsid w:val="000B607D"/>
    <w:rsid w:val="000D5B4F"/>
    <w:rsid w:val="000D7137"/>
    <w:rsid w:val="000E35E2"/>
    <w:rsid w:val="000E4D0A"/>
    <w:rsid w:val="0010477F"/>
    <w:rsid w:val="001063BF"/>
    <w:rsid w:val="00111399"/>
    <w:rsid w:val="001128C4"/>
    <w:rsid w:val="00114DCA"/>
    <w:rsid w:val="001229C6"/>
    <w:rsid w:val="001624E5"/>
    <w:rsid w:val="00162E3F"/>
    <w:rsid w:val="0017703C"/>
    <w:rsid w:val="00184CEC"/>
    <w:rsid w:val="001B3850"/>
    <w:rsid w:val="001C5177"/>
    <w:rsid w:val="001D25BD"/>
    <w:rsid w:val="001E6F74"/>
    <w:rsid w:val="001F2EF2"/>
    <w:rsid w:val="001F311F"/>
    <w:rsid w:val="00205297"/>
    <w:rsid w:val="002148AF"/>
    <w:rsid w:val="0023517B"/>
    <w:rsid w:val="00241AF4"/>
    <w:rsid w:val="002462F1"/>
    <w:rsid w:val="002536FA"/>
    <w:rsid w:val="00253F81"/>
    <w:rsid w:val="00254DF5"/>
    <w:rsid w:val="002629D9"/>
    <w:rsid w:val="00263EDC"/>
    <w:rsid w:val="002664DF"/>
    <w:rsid w:val="00270768"/>
    <w:rsid w:val="00273AEE"/>
    <w:rsid w:val="0027450E"/>
    <w:rsid w:val="00275DCF"/>
    <w:rsid w:val="002909F6"/>
    <w:rsid w:val="002B2BC5"/>
    <w:rsid w:val="002E5A10"/>
    <w:rsid w:val="002E746B"/>
    <w:rsid w:val="002F22EF"/>
    <w:rsid w:val="003122C3"/>
    <w:rsid w:val="003211BA"/>
    <w:rsid w:val="0032746E"/>
    <w:rsid w:val="0034381B"/>
    <w:rsid w:val="00347E61"/>
    <w:rsid w:val="00357ABB"/>
    <w:rsid w:val="003627BE"/>
    <w:rsid w:val="00364845"/>
    <w:rsid w:val="00372766"/>
    <w:rsid w:val="0037720E"/>
    <w:rsid w:val="00377A59"/>
    <w:rsid w:val="0038338E"/>
    <w:rsid w:val="003A375F"/>
    <w:rsid w:val="003B278B"/>
    <w:rsid w:val="003D6332"/>
    <w:rsid w:val="003E5933"/>
    <w:rsid w:val="003F5CE9"/>
    <w:rsid w:val="00400330"/>
    <w:rsid w:val="004010BE"/>
    <w:rsid w:val="0040460C"/>
    <w:rsid w:val="00423DEF"/>
    <w:rsid w:val="0042436F"/>
    <w:rsid w:val="00426A9C"/>
    <w:rsid w:val="004400F2"/>
    <w:rsid w:val="00444302"/>
    <w:rsid w:val="00447015"/>
    <w:rsid w:val="004563B3"/>
    <w:rsid w:val="004654FF"/>
    <w:rsid w:val="0047083A"/>
    <w:rsid w:val="00472DBD"/>
    <w:rsid w:val="004846D1"/>
    <w:rsid w:val="00496558"/>
    <w:rsid w:val="004B7E1F"/>
    <w:rsid w:val="004C20E0"/>
    <w:rsid w:val="004C2ABA"/>
    <w:rsid w:val="004D520A"/>
    <w:rsid w:val="004F5D55"/>
    <w:rsid w:val="004F7FD5"/>
    <w:rsid w:val="00504323"/>
    <w:rsid w:val="005223C6"/>
    <w:rsid w:val="0052261D"/>
    <w:rsid w:val="00523189"/>
    <w:rsid w:val="00523385"/>
    <w:rsid w:val="005451C5"/>
    <w:rsid w:val="005520FF"/>
    <w:rsid w:val="0055775F"/>
    <w:rsid w:val="00591766"/>
    <w:rsid w:val="00592347"/>
    <w:rsid w:val="005A292D"/>
    <w:rsid w:val="005A617C"/>
    <w:rsid w:val="005C6C89"/>
    <w:rsid w:val="005D4252"/>
    <w:rsid w:val="005D7EDD"/>
    <w:rsid w:val="005F0FFC"/>
    <w:rsid w:val="006017E5"/>
    <w:rsid w:val="00601889"/>
    <w:rsid w:val="00601FF7"/>
    <w:rsid w:val="00622C1B"/>
    <w:rsid w:val="00631F09"/>
    <w:rsid w:val="006434D1"/>
    <w:rsid w:val="00647F94"/>
    <w:rsid w:val="006501A5"/>
    <w:rsid w:val="00651801"/>
    <w:rsid w:val="00653E38"/>
    <w:rsid w:val="00656051"/>
    <w:rsid w:val="00670296"/>
    <w:rsid w:val="00672802"/>
    <w:rsid w:val="00686BC9"/>
    <w:rsid w:val="00692E32"/>
    <w:rsid w:val="00696607"/>
    <w:rsid w:val="00696712"/>
    <w:rsid w:val="00696B4E"/>
    <w:rsid w:val="006A502D"/>
    <w:rsid w:val="006A6A54"/>
    <w:rsid w:val="006C09B7"/>
    <w:rsid w:val="006D3790"/>
    <w:rsid w:val="006F4084"/>
    <w:rsid w:val="007045C8"/>
    <w:rsid w:val="00721649"/>
    <w:rsid w:val="00721C0C"/>
    <w:rsid w:val="00721C23"/>
    <w:rsid w:val="00721C48"/>
    <w:rsid w:val="00722CF5"/>
    <w:rsid w:val="0073015E"/>
    <w:rsid w:val="00735734"/>
    <w:rsid w:val="00757101"/>
    <w:rsid w:val="0079269F"/>
    <w:rsid w:val="007A514D"/>
    <w:rsid w:val="007B10B7"/>
    <w:rsid w:val="007B574D"/>
    <w:rsid w:val="007E1228"/>
    <w:rsid w:val="007E3F50"/>
    <w:rsid w:val="0081212F"/>
    <w:rsid w:val="00812AB4"/>
    <w:rsid w:val="00814117"/>
    <w:rsid w:val="00815BA1"/>
    <w:rsid w:val="008166CE"/>
    <w:rsid w:val="008169DD"/>
    <w:rsid w:val="00821174"/>
    <w:rsid w:val="00821B62"/>
    <w:rsid w:val="00824584"/>
    <w:rsid w:val="00827882"/>
    <w:rsid w:val="00842E2B"/>
    <w:rsid w:val="008649A7"/>
    <w:rsid w:val="00871D71"/>
    <w:rsid w:val="00890797"/>
    <w:rsid w:val="00891948"/>
    <w:rsid w:val="008B00FD"/>
    <w:rsid w:val="008C42A4"/>
    <w:rsid w:val="008C433C"/>
    <w:rsid w:val="008C4D73"/>
    <w:rsid w:val="008F15C7"/>
    <w:rsid w:val="008F1861"/>
    <w:rsid w:val="008F4A62"/>
    <w:rsid w:val="008F6435"/>
    <w:rsid w:val="00912D8B"/>
    <w:rsid w:val="00915BB2"/>
    <w:rsid w:val="00915E15"/>
    <w:rsid w:val="0093620E"/>
    <w:rsid w:val="00941ACF"/>
    <w:rsid w:val="00942925"/>
    <w:rsid w:val="0095687D"/>
    <w:rsid w:val="00977EA6"/>
    <w:rsid w:val="00990E43"/>
    <w:rsid w:val="009A43B4"/>
    <w:rsid w:val="009A4EF6"/>
    <w:rsid w:val="009C047B"/>
    <w:rsid w:val="009C3220"/>
    <w:rsid w:val="009D0B3D"/>
    <w:rsid w:val="009F469F"/>
    <w:rsid w:val="00A00E8E"/>
    <w:rsid w:val="00A045BE"/>
    <w:rsid w:val="00A05638"/>
    <w:rsid w:val="00A05EC8"/>
    <w:rsid w:val="00A07471"/>
    <w:rsid w:val="00A14F62"/>
    <w:rsid w:val="00A17D8E"/>
    <w:rsid w:val="00A25968"/>
    <w:rsid w:val="00A277D1"/>
    <w:rsid w:val="00A46442"/>
    <w:rsid w:val="00A50A7D"/>
    <w:rsid w:val="00A51133"/>
    <w:rsid w:val="00A64D20"/>
    <w:rsid w:val="00A6528B"/>
    <w:rsid w:val="00A65F4D"/>
    <w:rsid w:val="00A8269F"/>
    <w:rsid w:val="00AA0ECE"/>
    <w:rsid w:val="00AA66CE"/>
    <w:rsid w:val="00AB7039"/>
    <w:rsid w:val="00AC38AE"/>
    <w:rsid w:val="00AD7BD3"/>
    <w:rsid w:val="00AE3117"/>
    <w:rsid w:val="00B062F1"/>
    <w:rsid w:val="00B13749"/>
    <w:rsid w:val="00B3138D"/>
    <w:rsid w:val="00B51C92"/>
    <w:rsid w:val="00B52DBC"/>
    <w:rsid w:val="00B559D6"/>
    <w:rsid w:val="00B75700"/>
    <w:rsid w:val="00B94F6D"/>
    <w:rsid w:val="00BB2404"/>
    <w:rsid w:val="00BB2955"/>
    <w:rsid w:val="00BD00D7"/>
    <w:rsid w:val="00BD5E80"/>
    <w:rsid w:val="00BE72E3"/>
    <w:rsid w:val="00BF3EFD"/>
    <w:rsid w:val="00BF6F8F"/>
    <w:rsid w:val="00C054E8"/>
    <w:rsid w:val="00C12C93"/>
    <w:rsid w:val="00C21669"/>
    <w:rsid w:val="00C23328"/>
    <w:rsid w:val="00C236D3"/>
    <w:rsid w:val="00C25C25"/>
    <w:rsid w:val="00C34884"/>
    <w:rsid w:val="00C35803"/>
    <w:rsid w:val="00C57343"/>
    <w:rsid w:val="00C65824"/>
    <w:rsid w:val="00C6717A"/>
    <w:rsid w:val="00C705EE"/>
    <w:rsid w:val="00C72413"/>
    <w:rsid w:val="00C73BEB"/>
    <w:rsid w:val="00C8452F"/>
    <w:rsid w:val="00C86EA6"/>
    <w:rsid w:val="00C8708A"/>
    <w:rsid w:val="00C92795"/>
    <w:rsid w:val="00C937C6"/>
    <w:rsid w:val="00CA1ECF"/>
    <w:rsid w:val="00CA5CB7"/>
    <w:rsid w:val="00CA718A"/>
    <w:rsid w:val="00CB4997"/>
    <w:rsid w:val="00CB564C"/>
    <w:rsid w:val="00CC29B9"/>
    <w:rsid w:val="00CE4174"/>
    <w:rsid w:val="00CE6D4E"/>
    <w:rsid w:val="00CE7D96"/>
    <w:rsid w:val="00CF1F0C"/>
    <w:rsid w:val="00CF43EC"/>
    <w:rsid w:val="00D04738"/>
    <w:rsid w:val="00D219E4"/>
    <w:rsid w:val="00D2455F"/>
    <w:rsid w:val="00D417DF"/>
    <w:rsid w:val="00D663EC"/>
    <w:rsid w:val="00D706F6"/>
    <w:rsid w:val="00D72039"/>
    <w:rsid w:val="00D73E5A"/>
    <w:rsid w:val="00D77CDF"/>
    <w:rsid w:val="00D82D36"/>
    <w:rsid w:val="00D84D4A"/>
    <w:rsid w:val="00D86F92"/>
    <w:rsid w:val="00D95890"/>
    <w:rsid w:val="00D9604D"/>
    <w:rsid w:val="00D96D93"/>
    <w:rsid w:val="00DB002E"/>
    <w:rsid w:val="00DC2D1D"/>
    <w:rsid w:val="00DD02F4"/>
    <w:rsid w:val="00DD153E"/>
    <w:rsid w:val="00DD486E"/>
    <w:rsid w:val="00DE3B22"/>
    <w:rsid w:val="00DF5170"/>
    <w:rsid w:val="00DF736F"/>
    <w:rsid w:val="00E010E0"/>
    <w:rsid w:val="00E2031B"/>
    <w:rsid w:val="00E37888"/>
    <w:rsid w:val="00E43039"/>
    <w:rsid w:val="00E44C60"/>
    <w:rsid w:val="00E670A5"/>
    <w:rsid w:val="00E748EC"/>
    <w:rsid w:val="00E82811"/>
    <w:rsid w:val="00E948B5"/>
    <w:rsid w:val="00EA0CB2"/>
    <w:rsid w:val="00EA4752"/>
    <w:rsid w:val="00EB0497"/>
    <w:rsid w:val="00EC0F99"/>
    <w:rsid w:val="00ED058C"/>
    <w:rsid w:val="00EE41B2"/>
    <w:rsid w:val="00EF263B"/>
    <w:rsid w:val="00F05549"/>
    <w:rsid w:val="00F10CA2"/>
    <w:rsid w:val="00F112DE"/>
    <w:rsid w:val="00F233AC"/>
    <w:rsid w:val="00F250D6"/>
    <w:rsid w:val="00F35A42"/>
    <w:rsid w:val="00F55764"/>
    <w:rsid w:val="00F7193C"/>
    <w:rsid w:val="00F91F66"/>
    <w:rsid w:val="00F942EA"/>
    <w:rsid w:val="00F964B9"/>
    <w:rsid w:val="00FB1873"/>
    <w:rsid w:val="00FB2B26"/>
    <w:rsid w:val="00FC3D1A"/>
    <w:rsid w:val="00FC55ED"/>
    <w:rsid w:val="00FD3D4D"/>
    <w:rsid w:val="00FD6CD8"/>
    <w:rsid w:val="00FE1069"/>
    <w:rsid w:val="00FE7984"/>
    <w:rsid w:val="00FF5A1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6FCC6-20E3-41A8-8F9C-62ECD43A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6F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2436F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qFormat/>
    <w:rsid w:val="0042436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42436F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2436F"/>
    <w:pPr>
      <w:ind w:left="720"/>
      <w:contextualSpacing/>
    </w:pPr>
  </w:style>
  <w:style w:type="table" w:styleId="a4">
    <w:name w:val="Table Grid"/>
    <w:basedOn w:val="a1"/>
    <w:uiPriority w:val="59"/>
    <w:rsid w:val="00AD7BD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AD7BD3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8708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2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5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3B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5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3B3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824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Шиляева Татьяна Витальевна</cp:lastModifiedBy>
  <cp:revision>16</cp:revision>
  <cp:lastPrinted>2025-05-23T06:53:00Z</cp:lastPrinted>
  <dcterms:created xsi:type="dcterms:W3CDTF">2024-05-20T07:30:00Z</dcterms:created>
  <dcterms:modified xsi:type="dcterms:W3CDTF">2025-05-27T07:15:00Z</dcterms:modified>
</cp:coreProperties>
</file>