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D0" w:rsidRPr="000368D0" w:rsidRDefault="003D0EB5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>ИНФОРМАЦИЯ</w:t>
      </w:r>
    </w:p>
    <w:p w:rsidR="003D0EB5" w:rsidRPr="000368D0" w:rsidRDefault="005207E0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51ED">
        <w:rPr>
          <w:rFonts w:ascii="Times New Roman" w:hAnsi="Times New Roman" w:cs="Times New Roman"/>
          <w:sz w:val="28"/>
          <w:szCs w:val="28"/>
        </w:rPr>
        <w:t>й</w:t>
      </w:r>
      <w:r w:rsidRPr="000368D0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граждан и юридических лиц в Администрацию </w:t>
      </w:r>
      <w:proofErr w:type="spellStart"/>
      <w:r w:rsidR="00A00CB5">
        <w:rPr>
          <w:rFonts w:ascii="Times New Roman" w:hAnsi="Times New Roman" w:cs="Times New Roman"/>
          <w:sz w:val="28"/>
          <w:szCs w:val="28"/>
        </w:rPr>
        <w:t>Аносовского</w:t>
      </w:r>
      <w:proofErr w:type="spellEnd"/>
      <w:r w:rsidR="00A00CB5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D0EB5" w:rsidRPr="000368D0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="003D0EB5" w:rsidRPr="000368D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60F0E" w:rsidRDefault="003D0EB5" w:rsidP="003D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BA4673">
        <w:rPr>
          <w:rFonts w:ascii="Times New Roman" w:hAnsi="Times New Roman" w:cs="Times New Roman"/>
          <w:sz w:val="28"/>
          <w:szCs w:val="28"/>
        </w:rPr>
        <w:t xml:space="preserve"> </w:t>
      </w:r>
      <w:r w:rsidR="00647561">
        <w:rPr>
          <w:rFonts w:ascii="Times New Roman" w:hAnsi="Times New Roman" w:cs="Times New Roman"/>
          <w:sz w:val="28"/>
          <w:szCs w:val="28"/>
        </w:rPr>
        <w:t xml:space="preserve"> </w:t>
      </w:r>
      <w:r w:rsidR="002D71A7">
        <w:rPr>
          <w:rFonts w:ascii="Times New Roman" w:hAnsi="Times New Roman" w:cs="Times New Roman"/>
          <w:sz w:val="28"/>
          <w:szCs w:val="28"/>
        </w:rPr>
        <w:t xml:space="preserve"> </w:t>
      </w:r>
      <w:r w:rsidR="00C67381">
        <w:rPr>
          <w:rFonts w:ascii="Times New Roman" w:hAnsi="Times New Roman" w:cs="Times New Roman"/>
          <w:sz w:val="28"/>
          <w:szCs w:val="28"/>
        </w:rPr>
        <w:t>декабрь</w:t>
      </w:r>
      <w:r w:rsidR="00647561">
        <w:rPr>
          <w:rFonts w:ascii="Times New Roman" w:hAnsi="Times New Roman" w:cs="Times New Roman"/>
          <w:sz w:val="28"/>
          <w:szCs w:val="28"/>
        </w:rPr>
        <w:t xml:space="preserve"> </w:t>
      </w:r>
      <w:r w:rsidR="00583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673">
        <w:rPr>
          <w:rFonts w:ascii="Times New Roman" w:hAnsi="Times New Roman" w:cs="Times New Roman"/>
          <w:sz w:val="28"/>
          <w:szCs w:val="28"/>
        </w:rPr>
        <w:t>м-ц</w:t>
      </w:r>
      <w:proofErr w:type="spellEnd"/>
      <w:r w:rsidR="00BA4673">
        <w:rPr>
          <w:rFonts w:ascii="Times New Roman" w:hAnsi="Times New Roman" w:cs="Times New Roman"/>
          <w:sz w:val="28"/>
          <w:szCs w:val="28"/>
        </w:rPr>
        <w:t xml:space="preserve"> 2016 года</w:t>
      </w:r>
    </w:p>
    <w:tbl>
      <w:tblPr>
        <w:tblStyle w:val="a3"/>
        <w:tblW w:w="15353" w:type="dxa"/>
        <w:tblLook w:val="04A0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B5193B" w:rsidTr="00F96556">
        <w:tc>
          <w:tcPr>
            <w:tcW w:w="665" w:type="dxa"/>
            <w:vMerge w:val="restart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5" w:type="dxa"/>
            <w:vMerge w:val="restart"/>
          </w:tcPr>
          <w:p w:rsidR="00B5193B" w:rsidRP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93B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</w:tcPr>
          <w:p w:rsidR="00B5193B" w:rsidRPr="00B14B57" w:rsidRDefault="00B5193B" w:rsidP="00B5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357" w:type="dxa"/>
            <w:gridSpan w:val="2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B5193B" w:rsidTr="00B5193B">
        <w:tc>
          <w:tcPr>
            <w:tcW w:w="66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51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42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5" w:type="dxa"/>
          </w:tcPr>
          <w:p w:rsid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vAlign w:val="center"/>
          </w:tcPr>
          <w:p w:rsidR="00B5193B" w:rsidRDefault="00A22CE2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2" w:type="dxa"/>
            <w:vAlign w:val="center"/>
          </w:tcPr>
          <w:p w:rsidR="00B5193B" w:rsidRDefault="00A22CE2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A22CE2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касающиеся оформлению земельных участко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8C201E">
              <w:rPr>
                <w:rFonts w:ascii="Times New Roman" w:hAnsi="Times New Roman" w:cs="Times New Roman"/>
                <w:sz w:val="28"/>
                <w:szCs w:val="28"/>
              </w:rPr>
              <w:t>собственность,аренда</w:t>
            </w:r>
            <w:proofErr w:type="spellEnd"/>
            <w:r w:rsidR="008C20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0" w:type="dxa"/>
            <w:vAlign w:val="center"/>
          </w:tcPr>
          <w:p w:rsidR="00B5193B" w:rsidRDefault="00A22CE2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B5193B" w:rsidRDefault="00A22CE2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A22CE2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5" w:type="dxa"/>
          </w:tcPr>
          <w:p w:rsidR="00B5193B" w:rsidRDefault="000368D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местоположения земельных участков, </w:t>
            </w:r>
            <w:r w:rsidR="007321C8">
              <w:rPr>
                <w:rFonts w:ascii="Times New Roman" w:hAnsi="Times New Roman" w:cs="Times New Roman"/>
                <w:sz w:val="28"/>
                <w:szCs w:val="28"/>
              </w:rPr>
              <w:t>домов, квартир</w:t>
            </w:r>
          </w:p>
        </w:tc>
        <w:tc>
          <w:tcPr>
            <w:tcW w:w="1330" w:type="dxa"/>
            <w:vAlign w:val="center"/>
          </w:tcPr>
          <w:p w:rsidR="00B5193B" w:rsidRDefault="00A22CE2" w:rsidP="00BB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422" w:type="dxa"/>
            <w:vAlign w:val="center"/>
          </w:tcPr>
          <w:p w:rsidR="00B5193B" w:rsidRDefault="00A22CE2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A22CE2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 xml:space="preserve"> (согласование земельных участков)</w:t>
            </w:r>
          </w:p>
        </w:tc>
        <w:tc>
          <w:tcPr>
            <w:tcW w:w="1330" w:type="dxa"/>
            <w:vAlign w:val="center"/>
          </w:tcPr>
          <w:p w:rsidR="00B5193B" w:rsidRDefault="00A22CE2" w:rsidP="00535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422" w:type="dxa"/>
            <w:vAlign w:val="center"/>
          </w:tcPr>
          <w:p w:rsidR="00B5193B" w:rsidRDefault="00A22CE2" w:rsidP="001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A22CE2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A22CE2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Присвоение адресов объектам недвижимого имущества</w:t>
            </w:r>
          </w:p>
        </w:tc>
        <w:tc>
          <w:tcPr>
            <w:tcW w:w="1330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5" w:type="dxa"/>
          </w:tcPr>
          <w:p w:rsidR="00B5193B" w:rsidRDefault="00B5193B" w:rsidP="001B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  <w:r w:rsidR="001B4556">
              <w:rPr>
                <w:rFonts w:ascii="Times New Roman" w:hAnsi="Times New Roman" w:cs="Times New Roman"/>
                <w:sz w:val="28"/>
                <w:szCs w:val="28"/>
              </w:rPr>
              <w:t xml:space="preserve"> (приватизация))</w:t>
            </w:r>
            <w:proofErr w:type="gramEnd"/>
          </w:p>
        </w:tc>
        <w:tc>
          <w:tcPr>
            <w:tcW w:w="1330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5" w:type="dxa"/>
          </w:tcPr>
          <w:p w:rsidR="00B5193B" w:rsidRDefault="001B4556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</w:tc>
        <w:tc>
          <w:tcPr>
            <w:tcW w:w="1330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201E" w:rsidTr="00B5193B">
        <w:tc>
          <w:tcPr>
            <w:tcW w:w="665" w:type="dxa"/>
          </w:tcPr>
          <w:p w:rsidR="008C201E" w:rsidRDefault="005207E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5" w:type="dxa"/>
          </w:tcPr>
          <w:p w:rsidR="008C201E" w:rsidRPr="00B14B57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330" w:type="dxa"/>
            <w:vAlign w:val="center"/>
          </w:tcPr>
          <w:p w:rsidR="008C201E" w:rsidRDefault="00640C99" w:rsidP="0064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8C201E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8C201E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07E0" w:rsidTr="005837D2">
        <w:trPr>
          <w:trHeight w:val="423"/>
        </w:trPr>
        <w:tc>
          <w:tcPr>
            <w:tcW w:w="665" w:type="dxa"/>
          </w:tcPr>
          <w:p w:rsidR="005207E0" w:rsidRDefault="00640C9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5" w:type="dxa"/>
          </w:tcPr>
          <w:p w:rsidR="005207E0" w:rsidRPr="00B14B57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</w:t>
            </w:r>
          </w:p>
        </w:tc>
        <w:tc>
          <w:tcPr>
            <w:tcW w:w="1330" w:type="dxa"/>
            <w:vAlign w:val="center"/>
          </w:tcPr>
          <w:p w:rsidR="005207E0" w:rsidRDefault="00A22CE2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5207E0" w:rsidRDefault="00716917" w:rsidP="0064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5207E0" w:rsidRDefault="00A22CE2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5207E0" w:rsidRDefault="00716917" w:rsidP="0003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5207E0" w:rsidRDefault="005207E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C99" w:rsidTr="00B5193B">
        <w:tc>
          <w:tcPr>
            <w:tcW w:w="665" w:type="dxa"/>
          </w:tcPr>
          <w:p w:rsidR="00640C99" w:rsidRDefault="00640C9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640C99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0" w:type="dxa"/>
            <w:vAlign w:val="center"/>
          </w:tcPr>
          <w:p w:rsidR="00640C99" w:rsidRDefault="00A22CE2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2" w:type="dxa"/>
            <w:vAlign w:val="center"/>
          </w:tcPr>
          <w:p w:rsidR="00640C99" w:rsidRDefault="00A22CE2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94" w:type="dxa"/>
            <w:vAlign w:val="center"/>
          </w:tcPr>
          <w:p w:rsidR="00640C99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640C99" w:rsidRDefault="00BB4FBE" w:rsidP="0058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83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2C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640C99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7E0" w:rsidRPr="005207E0" w:rsidRDefault="005207E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07E0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5207E0" w:rsidRPr="005207E0" w:rsidRDefault="00A00CB5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Аносовского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207E0" w:rsidRPr="005207E0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3D0EB5" w:rsidRPr="005207E0" w:rsidRDefault="005207E0" w:rsidP="005207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207E0">
        <w:rPr>
          <w:rFonts w:ascii="Times New Roman" w:eastAsia="Times New Roman" w:hAnsi="Times New Roman" w:cs="Times New Roman"/>
          <w:lang w:eastAsia="ru-RU"/>
        </w:rPr>
        <w:t>Темкинского</w:t>
      </w:r>
      <w:proofErr w:type="spellEnd"/>
      <w:r w:rsidRPr="005207E0">
        <w:rPr>
          <w:rFonts w:ascii="Times New Roman" w:eastAsia="Times New Roman" w:hAnsi="Times New Roman" w:cs="Times New Roman"/>
          <w:lang w:eastAsia="ru-RU"/>
        </w:rPr>
        <w:t xml:space="preserve"> района Смоленской области                                     </w:t>
      </w:r>
      <w:r w:rsidR="00F92DF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5207E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A00CB5">
        <w:rPr>
          <w:rFonts w:ascii="Times New Roman" w:eastAsia="Times New Roman" w:hAnsi="Times New Roman" w:cs="Times New Roman"/>
          <w:lang w:eastAsia="ru-RU"/>
        </w:rPr>
        <w:t>П.Л.Королев</w:t>
      </w:r>
    </w:p>
    <w:sectPr w:rsidR="003D0EB5" w:rsidRPr="005207E0" w:rsidSect="00525A8B">
      <w:pgSz w:w="16838" w:h="11906" w:orient="landscape"/>
      <w:pgMar w:top="284" w:right="567" w:bottom="24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D0EB5"/>
    <w:rsid w:val="000368D0"/>
    <w:rsid w:val="000D71A5"/>
    <w:rsid w:val="00165DD5"/>
    <w:rsid w:val="0018378A"/>
    <w:rsid w:val="001B17CD"/>
    <w:rsid w:val="001B4556"/>
    <w:rsid w:val="002351ED"/>
    <w:rsid w:val="002D71A7"/>
    <w:rsid w:val="003336CD"/>
    <w:rsid w:val="003D0EB5"/>
    <w:rsid w:val="004013C8"/>
    <w:rsid w:val="00405B7B"/>
    <w:rsid w:val="00420892"/>
    <w:rsid w:val="00446374"/>
    <w:rsid w:val="00473455"/>
    <w:rsid w:val="004C05FB"/>
    <w:rsid w:val="004C5B4D"/>
    <w:rsid w:val="004E19A4"/>
    <w:rsid w:val="005066CD"/>
    <w:rsid w:val="005207E0"/>
    <w:rsid w:val="00525A8B"/>
    <w:rsid w:val="00535811"/>
    <w:rsid w:val="005517F2"/>
    <w:rsid w:val="0055248F"/>
    <w:rsid w:val="005837D2"/>
    <w:rsid w:val="00611007"/>
    <w:rsid w:val="0061332D"/>
    <w:rsid w:val="00640C99"/>
    <w:rsid w:val="00647561"/>
    <w:rsid w:val="006674BE"/>
    <w:rsid w:val="006F09EF"/>
    <w:rsid w:val="006F39A3"/>
    <w:rsid w:val="00715785"/>
    <w:rsid w:val="00716917"/>
    <w:rsid w:val="007321C8"/>
    <w:rsid w:val="0073455D"/>
    <w:rsid w:val="007523A2"/>
    <w:rsid w:val="00870EF8"/>
    <w:rsid w:val="008926F8"/>
    <w:rsid w:val="008C201E"/>
    <w:rsid w:val="008D1C4A"/>
    <w:rsid w:val="008D4155"/>
    <w:rsid w:val="008E34E6"/>
    <w:rsid w:val="00930D2D"/>
    <w:rsid w:val="009E1288"/>
    <w:rsid w:val="00A00CB5"/>
    <w:rsid w:val="00A22CE2"/>
    <w:rsid w:val="00A55ADF"/>
    <w:rsid w:val="00B02B38"/>
    <w:rsid w:val="00B14B57"/>
    <w:rsid w:val="00B370B0"/>
    <w:rsid w:val="00B5193B"/>
    <w:rsid w:val="00B60F0E"/>
    <w:rsid w:val="00B71EEA"/>
    <w:rsid w:val="00B909F1"/>
    <w:rsid w:val="00BA1851"/>
    <w:rsid w:val="00BA4673"/>
    <w:rsid w:val="00BB4FBE"/>
    <w:rsid w:val="00BD5B9F"/>
    <w:rsid w:val="00C63327"/>
    <w:rsid w:val="00C67381"/>
    <w:rsid w:val="00C77A6D"/>
    <w:rsid w:val="00CB27BD"/>
    <w:rsid w:val="00DC3B2F"/>
    <w:rsid w:val="00E214D3"/>
    <w:rsid w:val="00E764C7"/>
    <w:rsid w:val="00ED5297"/>
    <w:rsid w:val="00EE4325"/>
    <w:rsid w:val="00F42028"/>
    <w:rsid w:val="00F92DF3"/>
    <w:rsid w:val="00FE2EE8"/>
    <w:rsid w:val="00FF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KM</cp:lastModifiedBy>
  <cp:revision>4</cp:revision>
  <cp:lastPrinted>2017-01-24T12:06:00Z</cp:lastPrinted>
  <dcterms:created xsi:type="dcterms:W3CDTF">2017-01-24T11:47:00Z</dcterms:created>
  <dcterms:modified xsi:type="dcterms:W3CDTF">2017-01-24T12:06:00Z</dcterms:modified>
</cp:coreProperties>
</file>